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F5" w:rsidRDefault="004E7465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BA48F5" w:rsidRDefault="00BA48F5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BA48F5" w:rsidRDefault="00BA48F5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BA48F5" w:rsidRDefault="00BA48F5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4"/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Feline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BA48F5" w:rsidRDefault="00BA48F5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BA48F5" w:rsidRDefault="00BA48F5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BA48F5" w:rsidRPr="00BD299D" w:rsidRDefault="00BA48F5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A48F5" w:rsidRDefault="00BA48F5" w:rsidP="00571CCD">
      <w:pPr>
        <w:jc w:val="center"/>
        <w:rPr>
          <w:b/>
          <w:sz w:val="24"/>
          <w:szCs w:val="24"/>
        </w:rPr>
      </w:pPr>
    </w:p>
    <w:p w:rsidR="00BA48F5" w:rsidRDefault="00BA48F5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Blood Gas, Arterial</w:t>
      </w:r>
    </w:p>
    <w:p w:rsidR="00BA48F5" w:rsidRDefault="00BA48F5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 Interval</w:t>
      </w:r>
    </w:p>
    <w:p w:rsidR="00BA48F5" w:rsidRPr="00AA4348" w:rsidRDefault="00BA48F5" w:rsidP="00AA4348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5" w:name="Text8"/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ab/>
      </w:r>
      <w:r>
        <w:rPr>
          <w:sz w:val="28"/>
          <w:szCs w:val="28"/>
        </w:rPr>
        <w:tab/>
        <w:t>7.27-7.4</w:t>
      </w:r>
    </w:p>
    <w:p w:rsidR="00BA48F5" w:rsidRPr="00AA4348" w:rsidRDefault="00BA48F5" w:rsidP="00AA4348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pC0</w:t>
      </w:r>
      <w:r w:rsidRPr="00AA4348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bookmarkStart w:id="6" w:name="Text9"/>
      <w:r w:rsidRPr="001556EA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6"/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28-34</w:t>
      </w:r>
    </w:p>
    <w:p w:rsidR="00BA48F5" w:rsidRPr="00AA4348" w:rsidRDefault="00BA48F5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P0</w:t>
      </w:r>
      <w:r w:rsidRPr="00AA4348">
        <w:rPr>
          <w:sz w:val="28"/>
          <w:szCs w:val="28"/>
          <w:vertAlign w:val="subscript"/>
        </w:rPr>
        <w:t>2</w:t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7" w:name="Text10"/>
      <w:r w:rsidRPr="001556EA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7"/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90-110</w:t>
      </w:r>
    </w:p>
    <w:p w:rsidR="00BA48F5" w:rsidRPr="00AA4348" w:rsidRDefault="00BA48F5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HCO</w:t>
      </w:r>
      <w:r w:rsidRPr="00AA434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bookmarkStart w:id="8" w:name="Text11"/>
      <w:r w:rsidRPr="001556EA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  <w:r>
        <w:rPr>
          <w:sz w:val="28"/>
          <w:szCs w:val="28"/>
        </w:rPr>
        <w:tab/>
        <w:t>16-20</w:t>
      </w:r>
    </w:p>
    <w:p w:rsidR="00BA48F5" w:rsidRPr="00AA4348" w:rsidRDefault="00BA48F5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9" w:name="Text12"/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ab/>
      </w:r>
      <w:r>
        <w:rPr>
          <w:sz w:val="28"/>
          <w:szCs w:val="28"/>
        </w:rPr>
        <w:tab/>
        <w:t>-5-2</w:t>
      </w:r>
    </w:p>
    <w:p w:rsidR="00BA48F5" w:rsidRPr="00AA4348" w:rsidRDefault="00BA48F5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SPO</w:t>
      </w:r>
      <w:r w:rsidRPr="00AA434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bookmarkStart w:id="10" w:name="Text13"/>
      <w:r w:rsidRPr="001556EA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ab/>
      </w:r>
      <w:r>
        <w:rPr>
          <w:sz w:val="28"/>
          <w:szCs w:val="28"/>
        </w:rPr>
        <w:tab/>
        <w:t>95-98%</w:t>
      </w:r>
    </w:p>
    <w:p w:rsidR="00BA48F5" w:rsidRDefault="00BA48F5" w:rsidP="00CF74ED">
      <w:pPr>
        <w:pStyle w:val="NoSpacing"/>
      </w:pPr>
    </w:p>
    <w:p w:rsidR="00BA48F5" w:rsidRDefault="00BA48F5" w:rsidP="001556EA">
      <w:pPr>
        <w:rPr>
          <w:b/>
          <w:sz w:val="24"/>
          <w:szCs w:val="24"/>
        </w:rPr>
      </w:pPr>
    </w:p>
    <w:p w:rsidR="00BA48F5" w:rsidRDefault="00BA48F5" w:rsidP="0015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Blood Gas, Venous</w:t>
      </w:r>
    </w:p>
    <w:p w:rsidR="00BA48F5" w:rsidRDefault="00BA48F5" w:rsidP="0015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 Interval</w:t>
      </w:r>
    </w:p>
    <w:p w:rsidR="00BA48F5" w:rsidRDefault="00BA48F5" w:rsidP="001556EA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7.25-7.4</w:t>
      </w:r>
    </w:p>
    <w:p w:rsidR="00BA48F5" w:rsidRPr="00AA4348" w:rsidRDefault="00BA48F5" w:rsidP="001556EA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pC0</w:t>
      </w:r>
      <w:r w:rsidRPr="00AA4348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33-51</w:t>
      </w:r>
    </w:p>
    <w:p w:rsidR="00BA48F5" w:rsidRPr="00AA4348" w:rsidRDefault="00BA48F5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P0</w:t>
      </w:r>
      <w:r w:rsidRPr="00AA4348">
        <w:rPr>
          <w:sz w:val="28"/>
          <w:szCs w:val="28"/>
          <w:vertAlign w:val="subscript"/>
        </w:rPr>
        <w:t>2</w:t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6EA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27-56</w:t>
      </w:r>
    </w:p>
    <w:p w:rsidR="00BA48F5" w:rsidRPr="00AA4348" w:rsidRDefault="00BA48F5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HCO</w:t>
      </w:r>
      <w:r w:rsidRPr="00AA434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13-25</w:t>
      </w:r>
    </w:p>
    <w:p w:rsidR="00BA48F5" w:rsidRPr="00AA4348" w:rsidRDefault="00BA48F5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-7-3</w:t>
      </w:r>
    </w:p>
    <w:p w:rsidR="00BA48F5" w:rsidRPr="00AA4348" w:rsidRDefault="00BA48F5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SPO</w:t>
      </w:r>
      <w:r w:rsidRPr="00AA434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56-90%</w:t>
      </w:r>
    </w:p>
    <w:p w:rsidR="00BA48F5" w:rsidRDefault="00BA48F5"/>
    <w:p w:rsidR="00BA48F5" w:rsidRDefault="004E7465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6.35pt;margin-top:59.5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BA48F5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A49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DAE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1C9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EF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3BE9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20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2B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9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A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5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556EA"/>
    <w:rsid w:val="00167140"/>
    <w:rsid w:val="001713A7"/>
    <w:rsid w:val="00177FF7"/>
    <w:rsid w:val="0018293C"/>
    <w:rsid w:val="001F052E"/>
    <w:rsid w:val="00241405"/>
    <w:rsid w:val="00355CC2"/>
    <w:rsid w:val="003568CC"/>
    <w:rsid w:val="003E1FE0"/>
    <w:rsid w:val="004152DE"/>
    <w:rsid w:val="004C5CE0"/>
    <w:rsid w:val="004E7465"/>
    <w:rsid w:val="00510E5E"/>
    <w:rsid w:val="00571CCD"/>
    <w:rsid w:val="005C43CA"/>
    <w:rsid w:val="006055D7"/>
    <w:rsid w:val="00695C96"/>
    <w:rsid w:val="00716539"/>
    <w:rsid w:val="007E486F"/>
    <w:rsid w:val="00850AA8"/>
    <w:rsid w:val="008A05F3"/>
    <w:rsid w:val="008B6095"/>
    <w:rsid w:val="008F3D05"/>
    <w:rsid w:val="009071BD"/>
    <w:rsid w:val="00986D39"/>
    <w:rsid w:val="00990107"/>
    <w:rsid w:val="009C4E21"/>
    <w:rsid w:val="00A37915"/>
    <w:rsid w:val="00A7440D"/>
    <w:rsid w:val="00AA4348"/>
    <w:rsid w:val="00B26A02"/>
    <w:rsid w:val="00B4186D"/>
    <w:rsid w:val="00B52176"/>
    <w:rsid w:val="00BA48F5"/>
    <w:rsid w:val="00BD299D"/>
    <w:rsid w:val="00BE5B74"/>
    <w:rsid w:val="00CA3AD4"/>
    <w:rsid w:val="00CF5922"/>
    <w:rsid w:val="00CF74ED"/>
    <w:rsid w:val="00D71C4E"/>
    <w:rsid w:val="00DB6C5D"/>
    <w:rsid w:val="00E07F5E"/>
    <w:rsid w:val="00E86A13"/>
    <w:rsid w:val="00EC1751"/>
    <w:rsid w:val="00EE57C8"/>
    <w:rsid w:val="00EF1FEA"/>
    <w:rsid w:val="00F156C7"/>
    <w:rsid w:val="00FA5934"/>
    <w:rsid w:val="00FB5CA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3</cp:revision>
  <dcterms:created xsi:type="dcterms:W3CDTF">2011-05-24T18:53:00Z</dcterms:created>
  <dcterms:modified xsi:type="dcterms:W3CDTF">2012-05-07T23:21:00Z</dcterms:modified>
</cp:coreProperties>
</file>